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3258F" w14:textId="77777777" w:rsidR="00472686" w:rsidRPr="00EF598B" w:rsidRDefault="00472686">
      <w:pPr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FFDAE" wp14:editId="00F33B09">
                <wp:simplePos x="0" y="0"/>
                <wp:positionH relativeFrom="column">
                  <wp:posOffset>-88688</wp:posOffset>
                </wp:positionH>
                <wp:positionV relativeFrom="paragraph">
                  <wp:posOffset>-53975</wp:posOffset>
                </wp:positionV>
                <wp:extent cx="6147011" cy="522514"/>
                <wp:effectExtent l="0" t="0" r="2540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7011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58B6F" w14:textId="68A2D6D7" w:rsidR="00C47500" w:rsidRPr="008E39C1" w:rsidRDefault="00C47500" w:rsidP="00C638E2">
                            <w:pPr>
                              <w:jc w:val="center"/>
                              <w:rPr>
                                <w:rFonts w:ascii="FGP丸ｺﾞｼｯｸ体Ca-B" w:eastAsia="FGP丸ｺﾞｼｯｸ体Ca-B" w:hAnsi="HG丸ｺﾞｼｯｸM-PRO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E39C1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社</w:t>
                            </w:r>
                            <w:r w:rsidRPr="008E39C1">
                              <w:rPr>
                                <w:rFonts w:ascii="FGP丸ｺﾞｼｯｸ体Ca-B" w:eastAsia="FGP丸ｺﾞｼｯｸ体Ca-B" w:hAnsi="HG丸ｺﾞｼｯｸM-PRO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会福祉法人結城市社会福祉協議会　多機能型事業所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FFDAE" id="角丸四角形 2" o:spid="_x0000_s1026" style="position:absolute;left:0;text-align:left;margin-left:-7pt;margin-top:-4.25pt;width:484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" filled="f" strokecolor="#1f4d78 [1604]" strokeweight="1pt">
                <v:stroke joinstyle="miter"/>
                <v:textbox>
                  <w:txbxContent>
                    <w:p w14:paraId="3D658B6F" w14:textId="68A2D6D7" w:rsidR="00C47500" w:rsidRPr="008E39C1" w:rsidRDefault="00C47500" w:rsidP="00C638E2">
                      <w:pPr>
                        <w:jc w:val="center"/>
                        <w:rPr>
                          <w:rFonts w:ascii="FGP丸ｺﾞｼｯｸ体Ca-B" w:eastAsia="FGP丸ｺﾞｼｯｸ体Ca-B" w:hAnsi="HG丸ｺﾞｼｯｸM-PRO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E39C1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社</w:t>
                      </w:r>
                      <w:r w:rsidRPr="008E39C1">
                        <w:rPr>
                          <w:rFonts w:ascii="FGP丸ｺﾞｼｯｸ体Ca-B" w:eastAsia="FGP丸ｺﾞｼｯｸ体Ca-B" w:hAnsi="HG丸ｺﾞｼｯｸM-PRO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会福祉法人結城市社会福祉協議会　多機能型事業所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E4D70F" w14:textId="77777777" w:rsidR="00472686" w:rsidRPr="00EF598B" w:rsidRDefault="00472686">
      <w:pPr>
        <w:rPr>
          <w:rFonts w:ascii="BIZ UDPゴシック" w:eastAsia="BIZ UDPゴシック" w:hAnsi="BIZ UDPゴシック"/>
        </w:rPr>
      </w:pPr>
    </w:p>
    <w:p w14:paraId="491B3ACF" w14:textId="6166E8EF" w:rsidR="00472686" w:rsidRPr="00EF598B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3253"/>
      </w:tblGrid>
      <w:tr w:rsidR="00472686" w:rsidRPr="00EF598B" w14:paraId="607690E9" w14:textId="77777777" w:rsidTr="00D77A30">
        <w:tc>
          <w:tcPr>
            <w:tcW w:w="2263" w:type="dxa"/>
            <w:vAlign w:val="center"/>
          </w:tcPr>
          <w:p w14:paraId="34ABE14E" w14:textId="77777777" w:rsidR="00472686" w:rsidRPr="00EF598B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40EF3977" w14:textId="77777777" w:rsidR="003040CB" w:rsidRPr="00EF598B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EF598B">
              <w:rPr>
                <w:rFonts w:ascii="BIZ UDPゴシック" w:eastAsia="BIZ UDPゴシック" w:hAnsi="BIZ UDPゴシック" w:hint="eastAsia"/>
              </w:rPr>
              <w:t>（活動）</w:t>
            </w:r>
            <w:r w:rsidRPr="00EF598B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081" w:type="dxa"/>
            <w:gridSpan w:val="3"/>
          </w:tcPr>
          <w:p w14:paraId="227A12F1" w14:textId="0ED06F7B" w:rsidR="007334F3" w:rsidRPr="00EF598B" w:rsidRDefault="00235C3C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生活介護</w:t>
            </w:r>
            <w:r w:rsidR="00390EBA" w:rsidRPr="00EF598B">
              <w:rPr>
                <w:rFonts w:ascii="BIZ UDPゴシック" w:eastAsia="BIZ UDPゴシック" w:hAnsi="BIZ UDPゴシック" w:hint="eastAsia"/>
              </w:rPr>
              <w:t>（定員</w:t>
            </w:r>
            <w:r w:rsidRPr="00EF598B">
              <w:rPr>
                <w:rFonts w:ascii="BIZ UDPゴシック" w:eastAsia="BIZ UDPゴシック" w:hAnsi="BIZ UDPゴシック" w:hint="eastAsia"/>
              </w:rPr>
              <w:t>６</w:t>
            </w:r>
            <w:r w:rsidR="00390EBA" w:rsidRPr="00EF598B">
              <w:rPr>
                <w:rFonts w:ascii="BIZ UDPゴシック" w:eastAsia="BIZ UDPゴシック" w:hAnsi="BIZ UDPゴシック" w:hint="eastAsia"/>
              </w:rPr>
              <w:t>名）</w:t>
            </w:r>
          </w:p>
          <w:p w14:paraId="344178CB" w14:textId="77777777" w:rsidR="00390EBA" w:rsidRPr="00EF598B" w:rsidRDefault="007334F3" w:rsidP="00235C3C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◎</w:t>
            </w:r>
            <w:r w:rsidR="00235C3C" w:rsidRPr="00EF598B">
              <w:rPr>
                <w:rFonts w:ascii="BIZ UDPゴシック" w:eastAsia="BIZ UDPゴシック" w:hAnsi="BIZ UDPゴシック" w:hint="eastAsia"/>
              </w:rPr>
              <w:t>身辺自立（ぬり絵、散歩、町内のゴミ拾い）</w:t>
            </w:r>
          </w:p>
          <w:p w14:paraId="5DCB41DE" w14:textId="77777777" w:rsidR="00235C3C" w:rsidRPr="00EF598B" w:rsidRDefault="00235C3C" w:rsidP="00235C3C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◎身体機能・生活機能の向上のために必要な支援</w:t>
            </w:r>
          </w:p>
          <w:p w14:paraId="74FE725F" w14:textId="3A4DE691" w:rsidR="00417C20" w:rsidRPr="00EF598B" w:rsidRDefault="00235C3C" w:rsidP="00235C3C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◎地域との交流等</w:t>
            </w:r>
          </w:p>
        </w:tc>
      </w:tr>
      <w:tr w:rsidR="00472686" w:rsidRPr="00EF598B" w14:paraId="6FD13AB8" w14:textId="77777777" w:rsidTr="00D77A30">
        <w:tc>
          <w:tcPr>
            <w:tcW w:w="2263" w:type="dxa"/>
            <w:vAlign w:val="center"/>
          </w:tcPr>
          <w:p w14:paraId="3FA211C9" w14:textId="77777777" w:rsidR="00472686" w:rsidRPr="00EF598B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081" w:type="dxa"/>
            <w:gridSpan w:val="3"/>
          </w:tcPr>
          <w:p w14:paraId="446F2DB0" w14:textId="5033A8CF" w:rsidR="007334F3" w:rsidRPr="00EF598B" w:rsidRDefault="007334F3" w:rsidP="007334F3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〒307-0007</w:t>
            </w:r>
            <w:r w:rsidRPr="00EF598B">
              <w:rPr>
                <w:rFonts w:ascii="BIZ UDPゴシック" w:eastAsia="BIZ UDPゴシック" w:hAnsi="BIZ UDPゴシック" w:hint="eastAsia"/>
              </w:rPr>
              <w:tab/>
            </w:r>
          </w:p>
          <w:p w14:paraId="27D34A2C" w14:textId="7E65830C" w:rsidR="00472686" w:rsidRPr="00EF598B" w:rsidRDefault="007334F3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結城市</w:t>
            </w:r>
            <w:r w:rsidR="00B2466F" w:rsidRPr="00EF598B">
              <w:rPr>
                <w:rFonts w:ascii="BIZ UDPゴシック" w:eastAsia="BIZ UDPゴシック" w:hAnsi="BIZ UDPゴシック" w:hint="eastAsia"/>
              </w:rPr>
              <w:t>大字</w:t>
            </w:r>
            <w:r w:rsidRPr="00EF598B">
              <w:rPr>
                <w:rFonts w:ascii="BIZ UDPゴシック" w:eastAsia="BIZ UDPゴシック" w:hAnsi="BIZ UDPゴシック" w:hint="eastAsia"/>
              </w:rPr>
              <w:t>小田林</w:t>
            </w:r>
            <w:r w:rsidR="00B2466F" w:rsidRPr="00EF598B">
              <w:rPr>
                <w:rFonts w:ascii="BIZ UDPゴシック" w:eastAsia="BIZ UDPゴシック" w:hAnsi="BIZ UDPゴシック" w:hint="eastAsia"/>
              </w:rPr>
              <w:t>1166番地</w:t>
            </w:r>
            <w:r w:rsidRPr="00EF598B">
              <w:rPr>
                <w:rFonts w:ascii="BIZ UDPゴシック" w:eastAsia="BIZ UDPゴシック" w:hAnsi="BIZ UDPゴシック" w:hint="eastAsia"/>
              </w:rPr>
              <w:t>1</w:t>
            </w:r>
            <w:r w:rsidR="00B2466F" w:rsidRPr="00EF598B">
              <w:rPr>
                <w:rFonts w:ascii="BIZ UDPゴシック" w:eastAsia="BIZ UDPゴシック" w:hAnsi="BIZ UDPゴシック" w:hint="eastAsia"/>
              </w:rPr>
              <w:t xml:space="preserve">　結城市障害者福祉センター内</w:t>
            </w:r>
          </w:p>
        </w:tc>
      </w:tr>
      <w:tr w:rsidR="003040CB" w:rsidRPr="00EF598B" w14:paraId="6D9A45E3" w14:textId="77777777" w:rsidTr="00C638E2">
        <w:trPr>
          <w:trHeight w:val="569"/>
        </w:trPr>
        <w:tc>
          <w:tcPr>
            <w:tcW w:w="2263" w:type="dxa"/>
            <w:vAlign w:val="center"/>
          </w:tcPr>
          <w:p w14:paraId="48C6A2A6" w14:textId="77777777" w:rsidR="003040CB" w:rsidRPr="00EF598B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410" w:type="dxa"/>
            <w:vAlign w:val="center"/>
          </w:tcPr>
          <w:p w14:paraId="075A9340" w14:textId="6E695E6F" w:rsidR="003040CB" w:rsidRPr="00EF598B" w:rsidRDefault="007334F3" w:rsidP="00C638E2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0296-33-9700</w:t>
            </w:r>
          </w:p>
        </w:tc>
        <w:tc>
          <w:tcPr>
            <w:tcW w:w="1418" w:type="dxa"/>
            <w:vAlign w:val="center"/>
          </w:tcPr>
          <w:p w14:paraId="38CFA2AA" w14:textId="77777777" w:rsidR="003040CB" w:rsidRPr="00EF598B" w:rsidRDefault="003040CB" w:rsidP="00C638E2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10A0383D" w14:textId="3016BE36" w:rsidR="003040CB" w:rsidRPr="00EF598B" w:rsidRDefault="007334F3" w:rsidP="00C638E2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0296-33-9701</w:t>
            </w:r>
          </w:p>
        </w:tc>
      </w:tr>
      <w:tr w:rsidR="00472686" w:rsidRPr="00EF598B" w14:paraId="51200E41" w14:textId="77777777" w:rsidTr="00C638E2">
        <w:trPr>
          <w:trHeight w:val="547"/>
        </w:trPr>
        <w:tc>
          <w:tcPr>
            <w:tcW w:w="2263" w:type="dxa"/>
            <w:vAlign w:val="center"/>
          </w:tcPr>
          <w:p w14:paraId="52780B7A" w14:textId="77777777" w:rsidR="00472686" w:rsidRPr="00EF598B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081" w:type="dxa"/>
            <w:gridSpan w:val="3"/>
            <w:vAlign w:val="center"/>
          </w:tcPr>
          <w:p w14:paraId="2A4C6DE1" w14:textId="23471202" w:rsidR="00417C20" w:rsidRPr="00EF598B" w:rsidRDefault="008E39C1" w:rsidP="00C638E2">
            <w:pPr>
              <w:rPr>
                <w:rFonts w:ascii="BIZ UDPゴシック" w:eastAsia="BIZ UDPゴシック" w:hAnsi="BIZ UDPゴシック"/>
              </w:rPr>
            </w:pPr>
            <w:hyperlink r:id="rId6" w:history="1">
              <w:r w:rsidR="006C16A1" w:rsidRPr="00EF598B">
                <w:rPr>
                  <w:rStyle w:val="a9"/>
                  <w:rFonts w:ascii="BIZ UDPゴシック" w:eastAsia="BIZ UDPゴシック" w:hAnsi="BIZ UDPゴシック" w:hint="eastAsia"/>
                </w:rPr>
                <w:t>ysc11661@bz04.plala.or.jp</w:t>
              </w:r>
            </w:hyperlink>
          </w:p>
        </w:tc>
      </w:tr>
      <w:tr w:rsidR="00472686" w:rsidRPr="00EF598B" w14:paraId="365F43D9" w14:textId="77777777" w:rsidTr="00C638E2">
        <w:trPr>
          <w:trHeight w:val="608"/>
        </w:trPr>
        <w:tc>
          <w:tcPr>
            <w:tcW w:w="2263" w:type="dxa"/>
            <w:vAlign w:val="center"/>
          </w:tcPr>
          <w:p w14:paraId="55CFB252" w14:textId="6A06708F" w:rsidR="00472686" w:rsidRPr="00EF598B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081" w:type="dxa"/>
            <w:gridSpan w:val="3"/>
            <w:vAlign w:val="center"/>
          </w:tcPr>
          <w:p w14:paraId="1BF8E469" w14:textId="13743085" w:rsidR="00417C20" w:rsidRPr="00EF598B" w:rsidRDefault="00472686" w:rsidP="00C638E2">
            <w:pPr>
              <w:rPr>
                <w:rFonts w:ascii="BIZ UDPゴシック" w:eastAsia="BIZ UDPゴシック" w:hAnsi="BIZ UDPゴシック"/>
              </w:rPr>
            </w:pPr>
            <w:r w:rsidRPr="008E39C1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身体</w:t>
            </w:r>
            <w:r w:rsidRPr="00EF598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E39C1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EF598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E39C1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EF598B">
              <w:rPr>
                <w:rFonts w:ascii="BIZ UDPゴシック" w:eastAsia="BIZ UDPゴシック" w:hAnsi="BIZ UDPゴシック" w:hint="eastAsia"/>
              </w:rPr>
              <w:t xml:space="preserve">　　難病　　児童（未就学児小1～18歳）</w:t>
            </w:r>
          </w:p>
        </w:tc>
      </w:tr>
      <w:tr w:rsidR="00472686" w:rsidRPr="00EF598B" w14:paraId="577B1BEC" w14:textId="77777777" w:rsidTr="00C638E2">
        <w:tc>
          <w:tcPr>
            <w:tcW w:w="2263" w:type="dxa"/>
            <w:vAlign w:val="center"/>
          </w:tcPr>
          <w:p w14:paraId="7FBA9C0B" w14:textId="77777777" w:rsidR="00472686" w:rsidRPr="00EF598B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35014563" w14:textId="77777777" w:rsidR="00472686" w:rsidRPr="00EF598B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081" w:type="dxa"/>
            <w:gridSpan w:val="3"/>
            <w:vAlign w:val="center"/>
          </w:tcPr>
          <w:p w14:paraId="6AEFCDB4" w14:textId="43EBA127" w:rsidR="00235C3C" w:rsidRPr="00EF598B" w:rsidRDefault="00235C3C" w:rsidP="00C638E2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月曜日から金曜日（祝日、12月29日から1月3日を除く）</w:t>
            </w:r>
          </w:p>
          <w:p w14:paraId="1792029E" w14:textId="788A9464" w:rsidR="00417C20" w:rsidRPr="00EF598B" w:rsidRDefault="00235C3C" w:rsidP="00C638E2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 xml:space="preserve">　９：００から１６：００</w:t>
            </w:r>
          </w:p>
        </w:tc>
      </w:tr>
      <w:tr w:rsidR="00472686" w:rsidRPr="00EF598B" w14:paraId="3C7126BD" w14:textId="77777777" w:rsidTr="00C638E2">
        <w:tc>
          <w:tcPr>
            <w:tcW w:w="2263" w:type="dxa"/>
            <w:vAlign w:val="center"/>
          </w:tcPr>
          <w:p w14:paraId="28EB133D" w14:textId="77777777" w:rsidR="00472686" w:rsidRPr="00EF598B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EF598B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081" w:type="dxa"/>
            <w:gridSpan w:val="3"/>
            <w:vAlign w:val="center"/>
          </w:tcPr>
          <w:p w14:paraId="0D6024D1" w14:textId="7A351951" w:rsidR="00417C20" w:rsidRPr="00EF598B" w:rsidRDefault="007334F3" w:rsidP="00C638E2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送迎あり（結城市全域，小山市・筑西市の一部）</w:t>
            </w:r>
          </w:p>
        </w:tc>
      </w:tr>
      <w:tr w:rsidR="003040CB" w:rsidRPr="00EF598B" w14:paraId="2F028273" w14:textId="77777777" w:rsidTr="00C638E2">
        <w:trPr>
          <w:trHeight w:val="628"/>
        </w:trPr>
        <w:tc>
          <w:tcPr>
            <w:tcW w:w="2263" w:type="dxa"/>
            <w:vAlign w:val="center"/>
          </w:tcPr>
          <w:p w14:paraId="5BE7FF12" w14:textId="77777777" w:rsidR="003040CB" w:rsidRPr="00EF598B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081" w:type="dxa"/>
            <w:gridSpan w:val="3"/>
            <w:vAlign w:val="center"/>
          </w:tcPr>
          <w:p w14:paraId="22DA6286" w14:textId="6B762B7D" w:rsidR="00417C20" w:rsidRPr="00EF598B" w:rsidRDefault="00C638E2" w:rsidP="00C638E2">
            <w:pPr>
              <w:rPr>
                <w:rFonts w:ascii="BIZ UDPゴシック" w:eastAsia="BIZ UDPゴシック" w:hAnsi="BIZ UDPゴシック"/>
              </w:rPr>
            </w:pPr>
            <w:r w:rsidRPr="00EF598B">
              <w:rPr>
                <w:rFonts w:ascii="BIZ UDPゴシック" w:eastAsia="BIZ UDPゴシック" w:hAnsi="BIZ UDPゴシック" w:hint="eastAsia"/>
                <w:noProof/>
              </w:rPr>
              <w:drawing>
                <wp:anchor distT="0" distB="0" distL="114300" distR="114300" simplePos="0" relativeHeight="251670528" behindDoc="0" locked="0" layoutInCell="1" allowOverlap="1" wp14:anchorId="1139FBC8" wp14:editId="6D297111">
                  <wp:simplePos x="0" y="0"/>
                  <wp:positionH relativeFrom="column">
                    <wp:posOffset>3177540</wp:posOffset>
                  </wp:positionH>
                  <wp:positionV relativeFrom="paragraph">
                    <wp:posOffset>252730</wp:posOffset>
                  </wp:positionV>
                  <wp:extent cx="1293495" cy="1843405"/>
                  <wp:effectExtent l="0" t="8255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44" r="16691"/>
                          <a:stretch/>
                        </pic:blipFill>
                        <pic:spPr bwMode="auto">
                          <a:xfrm rot="5400000">
                            <a:off x="0" y="0"/>
                            <a:ext cx="1293495" cy="184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40CB" w:rsidRPr="00EF598B">
              <w:rPr>
                <w:rFonts w:ascii="BIZ UDPゴシック" w:eastAsia="BIZ UDPゴシック" w:hAnsi="BIZ UDPゴシック" w:hint="eastAsia"/>
              </w:rPr>
              <w:t xml:space="preserve">トイレの車いす利用　　</w:t>
            </w:r>
            <w:r w:rsidR="00235C3C" w:rsidRPr="008E39C1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可</w:t>
            </w:r>
            <w:r w:rsidR="003040CB" w:rsidRPr="00EF598B">
              <w:rPr>
                <w:rFonts w:ascii="BIZ UDPゴシック" w:eastAsia="BIZ UDPゴシック" w:hAnsi="BIZ UDPゴシック" w:hint="eastAsia"/>
              </w:rPr>
              <w:t xml:space="preserve">　　　　不可</w:t>
            </w:r>
          </w:p>
        </w:tc>
      </w:tr>
    </w:tbl>
    <w:p w14:paraId="0E535278" w14:textId="443262CD" w:rsidR="002679E3" w:rsidRPr="00EF598B" w:rsidRDefault="002679E3">
      <w:pPr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 w:hint="eastAsia"/>
        </w:rPr>
        <w:t xml:space="preserve">　</w:t>
      </w:r>
    </w:p>
    <w:p w14:paraId="2D8F6D28" w14:textId="2F71BC4E" w:rsidR="003040CB" w:rsidRPr="00EF598B" w:rsidRDefault="003040CB">
      <w:pPr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 w:hint="eastAsia"/>
        </w:rPr>
        <w:t>事業所紹介</w:t>
      </w:r>
      <w:r w:rsidR="006C16A1" w:rsidRPr="00EF598B">
        <w:rPr>
          <w:rFonts w:ascii="BIZ UDPゴシック" w:eastAsia="BIZ UDPゴシック" w:hAnsi="BIZ UDPゴシック" w:hint="eastAsia"/>
        </w:rPr>
        <w:t xml:space="preserve">　　　　　　　　　　　　　　　　</w:t>
      </w:r>
    </w:p>
    <w:p w14:paraId="725B6DC5" w14:textId="101649E3" w:rsidR="0085472F" w:rsidRPr="00EF598B" w:rsidRDefault="00C638E2">
      <w:pPr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4624" behindDoc="0" locked="0" layoutInCell="1" allowOverlap="1" wp14:anchorId="660D5B19" wp14:editId="37713599">
            <wp:simplePos x="0" y="0"/>
            <wp:positionH relativeFrom="column">
              <wp:posOffset>2469837</wp:posOffset>
            </wp:positionH>
            <wp:positionV relativeFrom="paragraph">
              <wp:posOffset>16510</wp:posOffset>
            </wp:positionV>
            <wp:extent cx="1883391" cy="1966683"/>
            <wp:effectExtent l="0" t="0" r="3175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96"/>
                    <a:stretch/>
                  </pic:blipFill>
                  <pic:spPr bwMode="auto">
                    <a:xfrm>
                      <a:off x="0" y="0"/>
                      <a:ext cx="1883391" cy="196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598B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3600" behindDoc="0" locked="0" layoutInCell="1" allowOverlap="1" wp14:anchorId="0236A082" wp14:editId="3FBD68D5">
            <wp:simplePos x="0" y="0"/>
            <wp:positionH relativeFrom="column">
              <wp:posOffset>0</wp:posOffset>
            </wp:positionH>
            <wp:positionV relativeFrom="paragraph">
              <wp:posOffset>12454</wp:posOffset>
            </wp:positionV>
            <wp:extent cx="2383790" cy="158496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9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8F2164" w14:textId="17FC7E42" w:rsidR="0085472F" w:rsidRPr="00EF598B" w:rsidRDefault="0085472F">
      <w:pPr>
        <w:rPr>
          <w:rFonts w:ascii="BIZ UDPゴシック" w:eastAsia="BIZ UDPゴシック" w:hAnsi="BIZ UDPゴシック"/>
        </w:rPr>
      </w:pPr>
    </w:p>
    <w:p w14:paraId="6600D8DC" w14:textId="46C34F5D" w:rsidR="0085472F" w:rsidRPr="00EF598B" w:rsidRDefault="0085472F">
      <w:pPr>
        <w:rPr>
          <w:rFonts w:ascii="BIZ UDPゴシック" w:eastAsia="BIZ UDPゴシック" w:hAnsi="BIZ UDPゴシック"/>
        </w:rPr>
      </w:pPr>
    </w:p>
    <w:p w14:paraId="498C6077" w14:textId="7F5C2EB5" w:rsidR="0085472F" w:rsidRPr="00EF598B" w:rsidRDefault="00C638E2">
      <w:pPr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2576" behindDoc="1" locked="0" layoutInCell="1" allowOverlap="1" wp14:anchorId="4CA03515" wp14:editId="1A14D6DA">
            <wp:simplePos x="0" y="0"/>
            <wp:positionH relativeFrom="column">
              <wp:posOffset>4634547</wp:posOffset>
            </wp:positionH>
            <wp:positionV relativeFrom="paragraph">
              <wp:posOffset>133355</wp:posOffset>
            </wp:positionV>
            <wp:extent cx="1405255" cy="1847850"/>
            <wp:effectExtent l="7303" t="0" r="0" b="0"/>
            <wp:wrapNone/>
            <wp:docPr id="3" name="図 3" descr="テキスト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テキスト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525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D8854" w14:textId="4371C9EC" w:rsidR="0085472F" w:rsidRPr="00EF598B" w:rsidRDefault="0085472F">
      <w:pPr>
        <w:rPr>
          <w:rFonts w:ascii="BIZ UDPゴシック" w:eastAsia="BIZ UDPゴシック" w:hAnsi="BIZ UDPゴシック"/>
        </w:rPr>
      </w:pPr>
    </w:p>
    <w:p w14:paraId="0443C2DB" w14:textId="22D43509" w:rsidR="0085472F" w:rsidRPr="00EF598B" w:rsidRDefault="0085472F">
      <w:pPr>
        <w:rPr>
          <w:rFonts w:ascii="BIZ UDPゴシック" w:eastAsia="BIZ UDPゴシック" w:hAnsi="BIZ UDPゴシック"/>
        </w:rPr>
      </w:pPr>
    </w:p>
    <w:p w14:paraId="50FAA32F" w14:textId="5677F5E7" w:rsidR="0085472F" w:rsidRPr="00EF598B" w:rsidRDefault="0085472F">
      <w:pPr>
        <w:rPr>
          <w:rFonts w:ascii="BIZ UDPゴシック" w:eastAsia="BIZ UDPゴシック" w:hAnsi="BIZ UDPゴシック"/>
        </w:rPr>
      </w:pPr>
    </w:p>
    <w:p w14:paraId="790D09F1" w14:textId="310C9533" w:rsidR="00417C20" w:rsidRPr="00EF598B" w:rsidRDefault="00417C20">
      <w:pPr>
        <w:rPr>
          <w:rFonts w:ascii="BIZ UDPゴシック" w:eastAsia="BIZ UDPゴシック" w:hAnsi="BIZ UDPゴシック"/>
        </w:rPr>
      </w:pPr>
    </w:p>
    <w:p w14:paraId="5B8980D8" w14:textId="24AF5EF4" w:rsidR="006E2478" w:rsidRPr="00EF598B" w:rsidRDefault="006E2478">
      <w:pPr>
        <w:rPr>
          <w:rFonts w:ascii="BIZ UDPゴシック" w:eastAsia="BIZ UDPゴシック" w:hAnsi="BIZ UDPゴシック"/>
        </w:rPr>
      </w:pPr>
    </w:p>
    <w:p w14:paraId="245A5E3B" w14:textId="776BACF9" w:rsidR="006E2478" w:rsidRPr="00EF598B" w:rsidRDefault="006E2478">
      <w:pPr>
        <w:rPr>
          <w:rFonts w:ascii="BIZ UDPゴシック" w:eastAsia="BIZ UDPゴシック" w:hAnsi="BIZ UDPゴシック"/>
        </w:rPr>
      </w:pPr>
    </w:p>
    <w:p w14:paraId="78D7B4FB" w14:textId="77777777" w:rsidR="00C638E2" w:rsidRPr="00EF598B" w:rsidRDefault="00C638E2">
      <w:pPr>
        <w:rPr>
          <w:rFonts w:ascii="BIZ UDPゴシック" w:eastAsia="BIZ UDPゴシック" w:hAnsi="BIZ UDPゴシック"/>
        </w:rPr>
      </w:pPr>
    </w:p>
    <w:p w14:paraId="3A531B17" w14:textId="7749CAB4" w:rsidR="0085472F" w:rsidRDefault="006E2478" w:rsidP="00EF598B">
      <w:pPr>
        <w:snapToGrid w:val="0"/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F408BF" wp14:editId="3E4C0725">
                <wp:simplePos x="0" y="0"/>
                <wp:positionH relativeFrom="margin">
                  <wp:posOffset>-67917</wp:posOffset>
                </wp:positionH>
                <wp:positionV relativeFrom="paragraph">
                  <wp:posOffset>210337</wp:posOffset>
                </wp:positionV>
                <wp:extent cx="6087745" cy="1242913"/>
                <wp:effectExtent l="0" t="0" r="27305" b="1460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7745" cy="124291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DEC9B6" id="角丸四角形 7" o:spid="_x0000_s1026" style="position:absolute;left:0;text-align:left;margin-left:-5.35pt;margin-top:16.55pt;width:479.35pt;height:97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85472F" w:rsidRPr="00EF598B">
        <w:rPr>
          <w:rFonts w:ascii="BIZ UDPゴシック" w:eastAsia="BIZ UDPゴシック" w:hAnsi="BIZ UDPゴシック" w:hint="eastAsia"/>
        </w:rPr>
        <w:t>事業所PR</w:t>
      </w:r>
    </w:p>
    <w:p w14:paraId="64F24783" w14:textId="77777777" w:rsidR="00EF598B" w:rsidRPr="00EF598B" w:rsidRDefault="00EF598B" w:rsidP="00EF598B">
      <w:pPr>
        <w:snapToGrid w:val="0"/>
        <w:spacing w:line="120" w:lineRule="auto"/>
        <w:rPr>
          <w:rFonts w:ascii="BIZ UDPゴシック" w:eastAsia="BIZ UDPゴシック" w:hAnsi="BIZ UDPゴシック"/>
        </w:rPr>
      </w:pPr>
    </w:p>
    <w:p w14:paraId="5B62F596" w14:textId="77777777" w:rsidR="00B2466F" w:rsidRPr="00EF598B" w:rsidRDefault="0028550B" w:rsidP="00EF598B">
      <w:pPr>
        <w:snapToGrid w:val="0"/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 w:hint="eastAsia"/>
        </w:rPr>
        <w:t>◎アットホーム</w:t>
      </w:r>
      <w:r w:rsidR="00B2466F" w:rsidRPr="00EF598B">
        <w:rPr>
          <w:rFonts w:ascii="BIZ UDPゴシック" w:eastAsia="BIZ UDPゴシック" w:hAnsi="BIZ UDPゴシック" w:hint="eastAsia"/>
        </w:rPr>
        <w:t>な</w:t>
      </w:r>
      <w:r w:rsidRPr="00EF598B">
        <w:rPr>
          <w:rFonts w:ascii="BIZ UDPゴシック" w:eastAsia="BIZ UDPゴシック" w:hAnsi="BIZ UDPゴシック" w:hint="eastAsia"/>
        </w:rPr>
        <w:t>雰囲気で、利用者みんなが仲良く、各種イベントや事業所で実施する</w:t>
      </w:r>
    </w:p>
    <w:p w14:paraId="44C390A8" w14:textId="1341B900" w:rsidR="0028550B" w:rsidRPr="00EF598B" w:rsidRDefault="0028550B" w:rsidP="00EF598B">
      <w:pPr>
        <w:snapToGrid w:val="0"/>
        <w:ind w:firstLineChars="100" w:firstLine="244"/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 w:hint="eastAsia"/>
        </w:rPr>
        <w:t>お楽しみ会等参加しています。</w:t>
      </w:r>
    </w:p>
    <w:p w14:paraId="3719F839" w14:textId="3D6285A8" w:rsidR="0028550B" w:rsidRPr="00EF598B" w:rsidRDefault="0028550B" w:rsidP="00EF598B">
      <w:pPr>
        <w:pStyle w:val="a8"/>
        <w:snapToGrid w:val="0"/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 w:hint="eastAsia"/>
        </w:rPr>
        <w:t>◎</w:t>
      </w:r>
      <w:r w:rsidR="00782EBC" w:rsidRPr="00EF598B">
        <w:rPr>
          <w:rFonts w:ascii="BIZ UDPゴシック" w:eastAsia="BIZ UDPゴシック" w:hAnsi="BIZ UDPゴシック" w:hint="eastAsia"/>
        </w:rPr>
        <w:t>常に介護を必要とする方に排泄・食事等の介護、生活等に関する相談・助言、その他</w:t>
      </w:r>
    </w:p>
    <w:p w14:paraId="52969A12" w14:textId="633C76D9" w:rsidR="00782EBC" w:rsidRPr="00EF598B" w:rsidRDefault="00782EBC" w:rsidP="00EF598B">
      <w:pPr>
        <w:pStyle w:val="a8"/>
        <w:snapToGrid w:val="0"/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 w:hint="eastAsia"/>
        </w:rPr>
        <w:t xml:space="preserve">　の必要な日常生活上の支援、創作的活動・生産活動の機会の提供</w:t>
      </w:r>
      <w:r w:rsidR="0079364E" w:rsidRPr="00EF598B">
        <w:rPr>
          <w:rFonts w:ascii="BIZ UDPゴシック" w:eastAsia="BIZ UDPゴシック" w:hAnsi="BIZ UDPゴシック" w:hint="eastAsia"/>
        </w:rPr>
        <w:t>のほか、身体機能</w:t>
      </w:r>
    </w:p>
    <w:p w14:paraId="3D3224F1" w14:textId="26F7D481" w:rsidR="003040CB" w:rsidRPr="00EF598B" w:rsidRDefault="0079364E" w:rsidP="00EF598B">
      <w:pPr>
        <w:pStyle w:val="a8"/>
        <w:snapToGrid w:val="0"/>
        <w:rPr>
          <w:rFonts w:ascii="BIZ UDPゴシック" w:eastAsia="BIZ UDPゴシック" w:hAnsi="BIZ UDPゴシック"/>
        </w:rPr>
      </w:pPr>
      <w:r w:rsidRPr="00EF598B">
        <w:rPr>
          <w:rFonts w:ascii="BIZ UDPゴシック" w:eastAsia="BIZ UDPゴシック" w:hAnsi="BIZ UDPゴシック" w:hint="eastAsia"/>
        </w:rPr>
        <w:t xml:space="preserve">　や生活能力の向上のために必要な援助を行っています。</w:t>
      </w:r>
    </w:p>
    <w:sectPr w:rsidR="003040CB" w:rsidRPr="00EF598B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DF904" w14:textId="77777777" w:rsidR="001E0A5C" w:rsidRDefault="001E0A5C" w:rsidP="00472686">
      <w:r>
        <w:separator/>
      </w:r>
    </w:p>
  </w:endnote>
  <w:endnote w:type="continuationSeparator" w:id="0">
    <w:p w14:paraId="2851648A" w14:textId="77777777" w:rsidR="001E0A5C" w:rsidRDefault="001E0A5C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8DDB" w14:textId="77777777" w:rsidR="001E0A5C" w:rsidRDefault="001E0A5C" w:rsidP="00472686">
      <w:r>
        <w:separator/>
      </w:r>
    </w:p>
  </w:footnote>
  <w:footnote w:type="continuationSeparator" w:id="0">
    <w:p w14:paraId="3FCAF2CF" w14:textId="77777777" w:rsidR="001E0A5C" w:rsidRDefault="001E0A5C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1E0A5C"/>
    <w:rsid w:val="00235C3C"/>
    <w:rsid w:val="002679E3"/>
    <w:rsid w:val="0028550B"/>
    <w:rsid w:val="002D7324"/>
    <w:rsid w:val="003040CB"/>
    <w:rsid w:val="00390EBA"/>
    <w:rsid w:val="003C0FDB"/>
    <w:rsid w:val="00417C20"/>
    <w:rsid w:val="00472686"/>
    <w:rsid w:val="00493A34"/>
    <w:rsid w:val="005A4106"/>
    <w:rsid w:val="005B5F1A"/>
    <w:rsid w:val="006C16A1"/>
    <w:rsid w:val="006E2478"/>
    <w:rsid w:val="007334F3"/>
    <w:rsid w:val="00760429"/>
    <w:rsid w:val="00782EBC"/>
    <w:rsid w:val="0079364E"/>
    <w:rsid w:val="007F6E54"/>
    <w:rsid w:val="00801F4D"/>
    <w:rsid w:val="0085472F"/>
    <w:rsid w:val="008B0E4C"/>
    <w:rsid w:val="008E39C1"/>
    <w:rsid w:val="00907765"/>
    <w:rsid w:val="009579AA"/>
    <w:rsid w:val="00AA03F2"/>
    <w:rsid w:val="00B2466F"/>
    <w:rsid w:val="00B76F46"/>
    <w:rsid w:val="00C47500"/>
    <w:rsid w:val="00C638E2"/>
    <w:rsid w:val="00CA594D"/>
    <w:rsid w:val="00CE40F3"/>
    <w:rsid w:val="00D07558"/>
    <w:rsid w:val="00D10FED"/>
    <w:rsid w:val="00D57F5A"/>
    <w:rsid w:val="00D77A30"/>
    <w:rsid w:val="00D8501D"/>
    <w:rsid w:val="00E37387"/>
    <w:rsid w:val="00EB40A0"/>
    <w:rsid w:val="00EF598B"/>
    <w:rsid w:val="00F10F88"/>
    <w:rsid w:val="00F341D5"/>
    <w:rsid w:val="00F66A0E"/>
    <w:rsid w:val="00F96730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4E60E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8550B"/>
    <w:pPr>
      <w:widowControl w:val="0"/>
      <w:jc w:val="both"/>
    </w:pPr>
    <w:rPr>
      <w:sz w:val="22"/>
    </w:rPr>
  </w:style>
  <w:style w:type="character" w:styleId="a9">
    <w:name w:val="Hyperlink"/>
    <w:basedOn w:val="a0"/>
    <w:uiPriority w:val="99"/>
    <w:unhideWhenUsed/>
    <w:rsid w:val="00417C2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17C2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907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07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sc11661@bz04.plala.or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9</cp:revision>
  <cp:lastPrinted>2022-10-25T04:57:00Z</cp:lastPrinted>
  <dcterms:created xsi:type="dcterms:W3CDTF">2022-10-24T09:40:00Z</dcterms:created>
  <dcterms:modified xsi:type="dcterms:W3CDTF">2023-02-10T06:19:00Z</dcterms:modified>
</cp:coreProperties>
</file>